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D75" w:rsidRPr="00824D75" w:rsidRDefault="0099625D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Denver Daisy</w:t>
                            </w:r>
                          </w:p>
                          <w:p w:rsidR="00824D75" w:rsidRPr="00824D75" w:rsidRDefault="00824D75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4D7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Rudbeckia</w:t>
                            </w:r>
                            <w:proofErr w:type="spellEnd"/>
                          </w:p>
                          <w:p w:rsidR="00CC0C2A" w:rsidRPr="00CC741F" w:rsidRDefault="00CC0C2A" w:rsidP="00824D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824D75" w:rsidRPr="00824D75" w:rsidRDefault="0099625D" w:rsidP="00824D7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Denver Daisy</w:t>
                      </w:r>
                    </w:p>
                    <w:p w:rsidR="00824D75" w:rsidRPr="00824D75" w:rsidRDefault="00824D75" w:rsidP="00824D7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824D7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Rudbeckia</w:t>
                      </w:r>
                      <w:proofErr w:type="spellEnd"/>
                    </w:p>
                    <w:p w:rsidR="00CC0C2A" w:rsidRPr="00CC741F" w:rsidRDefault="00CC0C2A" w:rsidP="00824D7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9625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7F835A4" wp14:editId="282E9FBC">
            <wp:simplePos x="0" y="0"/>
            <wp:positionH relativeFrom="margin">
              <wp:posOffset>3333750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D58A8BB" wp14:editId="2D4DFA6E">
            <wp:simplePos x="0" y="0"/>
            <wp:positionH relativeFrom="margin">
              <wp:posOffset>3705225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238D2867" wp14:editId="7953B41B">
            <wp:simplePos x="0" y="0"/>
            <wp:positionH relativeFrom="leftMargin">
              <wp:posOffset>4629150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B3174F5" wp14:editId="5360AC4D">
            <wp:simplePos x="0" y="0"/>
            <wp:positionH relativeFrom="column">
              <wp:posOffset>2762250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C5B9BC9" wp14:editId="21744A1C">
            <wp:simplePos x="0" y="0"/>
            <wp:positionH relativeFrom="column">
              <wp:posOffset>361950</wp:posOffset>
            </wp:positionH>
            <wp:positionV relativeFrom="paragraph">
              <wp:posOffset>27305</wp:posOffset>
            </wp:positionV>
            <wp:extent cx="2245803" cy="2495550"/>
            <wp:effectExtent l="0" t="0" r="2540" b="0"/>
            <wp:wrapNone/>
            <wp:docPr id="6" name="Picture 6" descr="Rudbeckia 1 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dbeckia 1 72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72" cy="24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8C51C" wp14:editId="249EA37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60CACD" wp14:editId="7450F176">
                <wp:simplePos x="0" y="0"/>
                <wp:positionH relativeFrom="column">
                  <wp:posOffset>2675890</wp:posOffset>
                </wp:positionH>
                <wp:positionV relativeFrom="paragraph">
                  <wp:posOffset>151130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</w:t>
                            </w:r>
                            <w:r w:rsidR="009962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962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111C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11C34" w:rsidRPr="004D5ECB" w:rsidRDefault="00111C34" w:rsidP="00111C3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Striking dark eyed, long-rayed daisy, hybridized, by 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Benary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from the Colorado native Black-Eyed Susan (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Rudbeckia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D5E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hirta</w:t>
                            </w:r>
                            <w:proofErr w:type="spellEnd"/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). This showy plant commemorates the 150</w:t>
                            </w: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4D5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anniversary of the founding of Denver.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1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Gravelly, clay or loam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11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6-9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0CACD" id="Text Box 2" o:spid="_x0000_s1027" type="#_x0000_t202" style="position:absolute;margin-left:210.7pt;margin-top:11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19knB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</w:t>
                      </w:r>
                      <w:r w:rsidR="009962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962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111C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1C34" w:rsidRPr="004D5ECB" w:rsidRDefault="00111C34" w:rsidP="00111C3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Striking dark eyed, long-rayed daisy, hybridized, by 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>Benary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from the Colorado native Black-Eyed Susan (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Rudbeckia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D5E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hirta</w:t>
                      </w:r>
                      <w:proofErr w:type="spellEnd"/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>). This showy plant commemorates the 150</w:t>
                      </w: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4D5E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anniversary of the founding of Denver.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1C34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Gravelly, clay or loam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11C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04C37A6" wp14:editId="66FFB7D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B3C9974" wp14:editId="5ED7FBF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EAF4B3" wp14:editId="36BA3E0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11C34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76BC2"/>
    <w:rsid w:val="00680E3F"/>
    <w:rsid w:val="00706938"/>
    <w:rsid w:val="00711F7A"/>
    <w:rsid w:val="007D6EA5"/>
    <w:rsid w:val="00824D75"/>
    <w:rsid w:val="008A3E15"/>
    <w:rsid w:val="0099625D"/>
    <w:rsid w:val="009D2A0B"/>
    <w:rsid w:val="00A841FC"/>
    <w:rsid w:val="00B12111"/>
    <w:rsid w:val="00B607AB"/>
    <w:rsid w:val="00BA30B8"/>
    <w:rsid w:val="00BB1042"/>
    <w:rsid w:val="00BE3BC1"/>
    <w:rsid w:val="00C23184"/>
    <w:rsid w:val="00C2739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2015-11-18T23:01:00Z</dcterms:created>
  <dcterms:modified xsi:type="dcterms:W3CDTF">2016-03-29T23:43:00Z</dcterms:modified>
</cp:coreProperties>
</file>