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CC464F" wp14:editId="21B22968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96201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D87839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7AFA1E" wp14:editId="77DA3693">
                <wp:simplePos x="0" y="0"/>
                <wp:positionH relativeFrom="column">
                  <wp:posOffset>1780540</wp:posOffset>
                </wp:positionH>
                <wp:positionV relativeFrom="paragraph">
                  <wp:posOffset>131445</wp:posOffset>
                </wp:positionV>
                <wp:extent cx="4276725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839" w:rsidRPr="00D87839" w:rsidRDefault="00D87839" w:rsidP="00D878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8783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Pikes Peak Purple</w:t>
                            </w:r>
                            <w:r w:rsidRPr="00D8783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8B3AE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8783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Penstemon</w:t>
                            </w:r>
                            <w:proofErr w:type="spellEnd"/>
                            <w:r w:rsidRPr="00D8783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87839" w:rsidRPr="008B3AED" w:rsidRDefault="008B3AED" w:rsidP="00D87839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Penstemon</w:t>
                            </w:r>
                            <w:proofErr w:type="spellEnd"/>
                            <w:r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x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mexicali</w:t>
                            </w:r>
                            <w:proofErr w:type="spellEnd"/>
                            <w:proofErr w:type="gramEnd"/>
                            <w:r w:rsidR="00D87839" w:rsidRPr="008B3AED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7839" w:rsidRPr="008B3AED"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  <w:t>‘P007S’</w:t>
                            </w:r>
                          </w:p>
                          <w:p w:rsidR="00CC0C2A" w:rsidRPr="00CC741F" w:rsidRDefault="00CC0C2A" w:rsidP="00D8783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AFA1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pt;margin-top:10.35pt;width:336.7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" filled="f" stroked="f">
                <v:textbox>
                  <w:txbxContent>
                    <w:p w:rsidR="00D87839" w:rsidRPr="00D87839" w:rsidRDefault="00D87839" w:rsidP="00D8783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D8783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Pikes Peak Purple</w:t>
                      </w:r>
                      <w:r w:rsidRPr="00D8783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8B3AE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8783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Penstemon</w:t>
                      </w:r>
                      <w:proofErr w:type="spellEnd"/>
                      <w:r w:rsidRPr="00D8783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87839" w:rsidRPr="008B3AED" w:rsidRDefault="008B3AED" w:rsidP="00D87839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Penstemon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x </w:t>
                      </w:r>
                      <w:proofErr w:type="spellStart"/>
                      <w:proofErr w:type="gramStart"/>
                      <w:r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mexicali</w:t>
                      </w:r>
                      <w:proofErr w:type="spellEnd"/>
                      <w:proofErr w:type="gramEnd"/>
                      <w:r w:rsidR="00D87839" w:rsidRPr="008B3AED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D87839" w:rsidRPr="008B3AED"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  <w:t>‘P007S’</w:t>
                      </w:r>
                    </w:p>
                    <w:p w:rsidR="00CC0C2A" w:rsidRPr="00CC741F" w:rsidRDefault="00CC0C2A" w:rsidP="00D87839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8B3AED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BA354EF" wp14:editId="13FE054E">
            <wp:simplePos x="0" y="0"/>
            <wp:positionH relativeFrom="margin">
              <wp:posOffset>4197350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42D8">
        <w:rPr>
          <w:noProof/>
        </w:rPr>
        <w:drawing>
          <wp:anchor distT="0" distB="0" distL="114300" distR="114300" simplePos="0" relativeHeight="251708416" behindDoc="0" locked="0" layoutInCell="1" allowOverlap="1" wp14:anchorId="2ABDD65E" wp14:editId="4FD5AF30">
            <wp:simplePos x="0" y="0"/>
            <wp:positionH relativeFrom="margin">
              <wp:posOffset>5246370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42D8">
        <w:rPr>
          <w:noProof/>
        </w:rPr>
        <w:drawing>
          <wp:anchor distT="0" distB="0" distL="114300" distR="114300" simplePos="0" relativeHeight="251709440" behindDoc="0" locked="0" layoutInCell="1" allowOverlap="1" wp14:anchorId="53AE9283" wp14:editId="6B378FC4">
            <wp:simplePos x="0" y="0"/>
            <wp:positionH relativeFrom="leftMargin">
              <wp:posOffset>5133975</wp:posOffset>
            </wp:positionH>
            <wp:positionV relativeFrom="paragraph">
              <wp:posOffset>120015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703254C" wp14:editId="3EBAA2C3">
            <wp:simplePos x="0" y="0"/>
            <wp:positionH relativeFrom="margin">
              <wp:posOffset>3771900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902D7A0" wp14:editId="1D16E53A">
            <wp:simplePos x="0" y="0"/>
            <wp:positionH relativeFrom="margin">
              <wp:posOffset>3238500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2649C38" wp14:editId="38C9C206">
            <wp:simplePos x="0" y="0"/>
            <wp:positionH relativeFrom="column">
              <wp:posOffset>2657475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2F252411" wp14:editId="3EE56962">
            <wp:simplePos x="0" y="0"/>
            <wp:positionH relativeFrom="column">
              <wp:posOffset>352425</wp:posOffset>
            </wp:positionH>
            <wp:positionV relativeFrom="paragraph">
              <wp:posOffset>27305</wp:posOffset>
            </wp:positionV>
            <wp:extent cx="2204241" cy="2495550"/>
            <wp:effectExtent l="0" t="0" r="5715" b="0"/>
            <wp:wrapNone/>
            <wp:docPr id="6" name="Picture 6" descr="Penst Pikes Pea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st Pikes Peak (1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784" cy="250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7AF139" wp14:editId="3E84CFD4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4F7BB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42DA17C" wp14:editId="3598BCAF">
                <wp:simplePos x="0" y="0"/>
                <wp:positionH relativeFrom="column">
                  <wp:posOffset>2656840</wp:posOffset>
                </wp:positionH>
                <wp:positionV relativeFrom="paragraph">
                  <wp:posOffset>57150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8B3A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14-18</w:t>
                            </w:r>
                            <w:r w:rsidR="00D8783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D8783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8B3A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-14</w:t>
                            </w:r>
                            <w:r w:rsidR="00D8783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87839" w:rsidRPr="00DA4591" w:rsidRDefault="00D87839" w:rsidP="00D8783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A45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Durable hybrid penstemons selected from crosses made by Bruce Meyers between Mexica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 and American wild penstemons.</w:t>
                            </w:r>
                            <w:r w:rsidRPr="00DA45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Narrow, dark green 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eaves form an attractive mound.</w:t>
                            </w:r>
                            <w:r w:rsidRPr="00DA45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Pikes Peak Purple</w:t>
                            </w:r>
                            <w:r w:rsidRPr="00DA4591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®</w:t>
                            </w:r>
                            <w:r w:rsidRPr="00DA45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offers </w:t>
                            </w:r>
                            <w:r w:rsidRPr="00DA45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constant succession of violet purple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45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flowers all summer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DA45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78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D878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8B3A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D878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2DA17C" id="Text Box 2" o:spid="_x0000_s1027" type="#_x0000_t202" style="position:absolute;margin-left:209.2pt;margin-top:4.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eabuC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8B3A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14-18</w:t>
                      </w:r>
                      <w:r w:rsidR="00D8783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D8783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</w:t>
                      </w:r>
                      <w:r w:rsidR="008B3A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-14</w:t>
                      </w:r>
                      <w:r w:rsidR="00D8783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D87839" w:rsidRPr="00DA4591" w:rsidRDefault="00D87839" w:rsidP="00D87839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A4591">
                        <w:rPr>
                          <w:rFonts w:ascii="Arial" w:hAnsi="Arial" w:cs="Arial"/>
                          <w:sz w:val="24"/>
                          <w:szCs w:val="24"/>
                        </w:rPr>
                        <w:t>Durable hybrid penstemons selected from crosses made by Bruce Meyers between Mexica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 and American wild penstemons.</w:t>
                      </w:r>
                      <w:r w:rsidRPr="00DA459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Narrow, dark green 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eaves form an attractive mound.</w:t>
                      </w:r>
                      <w:r w:rsidRPr="00DA459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Pikes Peak Purple</w:t>
                      </w:r>
                      <w:r w:rsidRPr="00DA4591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®</w:t>
                      </w:r>
                      <w:r w:rsidRPr="00DA459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offers </w:t>
                      </w:r>
                      <w:r w:rsidRPr="00DA4591">
                        <w:rPr>
                          <w:rFonts w:ascii="Arial" w:hAnsi="Arial" w:cs="Arial"/>
                          <w:sz w:val="24"/>
                          <w:szCs w:val="24"/>
                        </w:rPr>
                        <w:t>a constant succession of violet purple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A4591">
                        <w:rPr>
                          <w:rFonts w:ascii="Arial" w:hAnsi="Arial" w:cs="Arial"/>
                          <w:sz w:val="24"/>
                          <w:szCs w:val="24"/>
                        </w:rPr>
                        <w:t>flowers all summer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DA459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87839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D8783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8B3AED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D87839">
                        <w:rPr>
                          <w:rFonts w:ascii="Arial" w:hAnsi="Arial" w:cs="Arial"/>
                          <w:sz w:val="24"/>
                          <w:szCs w:val="24"/>
                        </w:rPr>
                        <w:t>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D46E590" wp14:editId="43E1878D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E19F594" wp14:editId="04EF01F1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FB37AFE" wp14:editId="3382499A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6FBF"/>
    <w:rsid w:val="006477C9"/>
    <w:rsid w:val="00680E3F"/>
    <w:rsid w:val="00706938"/>
    <w:rsid w:val="007D6EA5"/>
    <w:rsid w:val="008A3E15"/>
    <w:rsid w:val="008B3AED"/>
    <w:rsid w:val="009D2A0B"/>
    <w:rsid w:val="009D7680"/>
    <w:rsid w:val="009E42D8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87839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2015-11-16T23:08:00Z</dcterms:created>
  <dcterms:modified xsi:type="dcterms:W3CDTF">2016-03-29T16:44:00Z</dcterms:modified>
</cp:coreProperties>
</file>